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AD2658" w:rsidRDefault="00CA4784" w:rsidP="00B13B14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9D60E6">
        <w:rPr>
          <w:rFonts w:ascii="Times New Roman" w:hAnsi="Times New Roman" w:cs="Times New Roman"/>
          <w:b/>
          <w:sz w:val="20"/>
          <w:szCs w:val="20"/>
        </w:rPr>
        <w:t>FEVEREIRO</w:t>
      </w:r>
      <w:r w:rsidR="00B1310D">
        <w:rPr>
          <w:rFonts w:ascii="Times New Roman" w:hAnsi="Times New Roman" w:cs="Times New Roman"/>
          <w:b/>
          <w:sz w:val="20"/>
          <w:szCs w:val="20"/>
        </w:rPr>
        <w:t xml:space="preserve"> 2018</w:t>
      </w:r>
    </w:p>
    <w:p w:rsidR="009D60E6" w:rsidRDefault="009D60E6" w:rsidP="00B13B14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570B29" w:rsidRDefault="00901C4A" w:rsidP="007B1758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07-2018 Contratada: </w:t>
      </w:r>
      <w:r w:rsidRPr="00570B29">
        <w:rPr>
          <w:rFonts w:ascii="Times New Roman" w:hAnsi="Times New Roman" w:cs="Times New Roman"/>
          <w:sz w:val="20"/>
          <w:szCs w:val="20"/>
        </w:rPr>
        <w:t>Momentos Pre Moldados de Concreto LTDA CNPJ 10.750.183/</w:t>
      </w:r>
      <w:r w:rsidR="00570B29" w:rsidRPr="00570B29">
        <w:rPr>
          <w:rFonts w:ascii="Times New Roman" w:hAnsi="Times New Roman" w:cs="Times New Roman"/>
          <w:sz w:val="20"/>
          <w:szCs w:val="20"/>
        </w:rPr>
        <w:t>0001-16</w:t>
      </w:r>
      <w:r w:rsidR="00570B29">
        <w:rPr>
          <w:rFonts w:ascii="Times New Roman" w:hAnsi="Times New Roman" w:cs="Times New Roman"/>
          <w:sz w:val="20"/>
          <w:szCs w:val="20"/>
        </w:rPr>
        <w:t xml:space="preserve"> Aquisição de tubos de concreto para ser usado nas estradas municipais valor R$ 12.886,80 Vigência 23/02/18 a 22/04/18 </w:t>
      </w:r>
    </w:p>
    <w:p w:rsidR="00901C4A" w:rsidRPr="00570B29" w:rsidRDefault="00570B29" w:rsidP="007B1758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0B29">
        <w:rPr>
          <w:rFonts w:ascii="Times New Roman" w:hAnsi="Times New Roman" w:cs="Times New Roman"/>
          <w:b/>
          <w:sz w:val="20"/>
          <w:szCs w:val="20"/>
        </w:rPr>
        <w:t>PREGÃO ELETRONICO 03-2018</w:t>
      </w:r>
    </w:p>
    <w:p w:rsidR="00C85D1F" w:rsidRPr="0063230A" w:rsidRDefault="00C85D1F" w:rsidP="007B1758">
      <w:pPr>
        <w:autoSpaceDE w:val="0"/>
        <w:spacing w:after="0" w:line="240" w:lineRule="auto"/>
        <w:ind w:right="5264"/>
        <w:jc w:val="both"/>
        <w:rPr>
          <w:rFonts w:ascii="Times New Roman" w:hAnsi="Times New Roman" w:cs="Times New Roman"/>
          <w:sz w:val="20"/>
          <w:szCs w:val="20"/>
        </w:rPr>
      </w:pPr>
    </w:p>
    <w:p w:rsidR="00570B29" w:rsidRDefault="00617A65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3° TA ao contrato 10-2016 </w:t>
      </w:r>
      <w:r w:rsidRPr="00617A65">
        <w:rPr>
          <w:rFonts w:ascii="Times New Roman" w:hAnsi="Times New Roman" w:cs="Times New Roman"/>
          <w:sz w:val="20"/>
          <w:szCs w:val="20"/>
        </w:rPr>
        <w:t xml:space="preserve">Ronei </w:t>
      </w:r>
      <w:r w:rsidR="0094225A">
        <w:rPr>
          <w:rFonts w:ascii="Times New Roman" w:hAnsi="Times New Roman" w:cs="Times New Roman"/>
          <w:sz w:val="20"/>
          <w:szCs w:val="20"/>
        </w:rPr>
        <w:t xml:space="preserve"> </w:t>
      </w:r>
      <w:r w:rsidRPr="00617A65">
        <w:rPr>
          <w:rFonts w:ascii="Times New Roman" w:hAnsi="Times New Roman" w:cs="Times New Roman"/>
          <w:sz w:val="20"/>
          <w:szCs w:val="20"/>
        </w:rPr>
        <w:t>Pereira Cardoso ME CNPJ 19.054.031/0001-53 Fica prorrogado o contrato de prestação de serviços de transporte escolar linha A1, pelo período de 12 meses a contar de 25/02/18 a 24/02/19</w:t>
      </w:r>
    </w:p>
    <w:p w:rsidR="00617A65" w:rsidRDefault="00617A65" w:rsidP="00242D18">
      <w:pPr>
        <w:autoSpaceDE w:val="0"/>
        <w:spacing w:after="0" w:line="240" w:lineRule="auto"/>
        <w:ind w:right="5084"/>
        <w:jc w:val="center"/>
        <w:rPr>
          <w:rFonts w:ascii="Times New Roman" w:hAnsi="Times New Roman" w:cs="Times New Roman"/>
          <w:sz w:val="20"/>
          <w:szCs w:val="20"/>
        </w:rPr>
      </w:pPr>
    </w:p>
    <w:p w:rsidR="00242D18" w:rsidRPr="00242D18" w:rsidRDefault="00617A65" w:rsidP="00242D18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 ° TA ao contrato 14-2016 </w:t>
      </w:r>
      <w:r w:rsidRPr="00242D18">
        <w:rPr>
          <w:rFonts w:ascii="Times New Roman" w:hAnsi="Times New Roman" w:cs="Times New Roman"/>
          <w:sz w:val="20"/>
          <w:szCs w:val="20"/>
        </w:rPr>
        <w:t>Elizabete Ribas Chaves ME CNPJ 14.530.538/0001-12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42D18" w:rsidRPr="00617A65">
        <w:rPr>
          <w:rFonts w:ascii="Times New Roman" w:hAnsi="Times New Roman" w:cs="Times New Roman"/>
          <w:sz w:val="20"/>
          <w:szCs w:val="20"/>
        </w:rPr>
        <w:t>Fica prorrogado o contrato de prestação de serviç</w:t>
      </w:r>
      <w:r w:rsidR="00242D18">
        <w:rPr>
          <w:rFonts w:ascii="Times New Roman" w:hAnsi="Times New Roman" w:cs="Times New Roman"/>
          <w:sz w:val="20"/>
          <w:szCs w:val="20"/>
        </w:rPr>
        <w:t>os de transporte escolar linha F</w:t>
      </w:r>
      <w:r w:rsidR="00242D18" w:rsidRPr="00617A65">
        <w:rPr>
          <w:rFonts w:ascii="Times New Roman" w:hAnsi="Times New Roman" w:cs="Times New Roman"/>
          <w:sz w:val="20"/>
          <w:szCs w:val="20"/>
        </w:rPr>
        <w:t>1, pelo período de 12 meses a contar de 25/02/18 a 24/02/19</w:t>
      </w:r>
    </w:p>
    <w:p w:rsidR="00242D18" w:rsidRDefault="00242D18" w:rsidP="00242D18">
      <w:pPr>
        <w:autoSpaceDE w:val="0"/>
        <w:spacing w:after="0" w:line="240" w:lineRule="auto"/>
        <w:ind w:right="5084"/>
        <w:jc w:val="center"/>
        <w:rPr>
          <w:rFonts w:ascii="Times New Roman" w:hAnsi="Times New Roman" w:cs="Times New Roman"/>
          <w:sz w:val="20"/>
          <w:szCs w:val="20"/>
        </w:rPr>
      </w:pPr>
    </w:p>
    <w:p w:rsidR="00242D18" w:rsidRDefault="00242D18" w:rsidP="00242D18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242D18">
        <w:rPr>
          <w:rFonts w:ascii="Times New Roman" w:hAnsi="Times New Roman" w:cs="Times New Roman"/>
          <w:b/>
          <w:sz w:val="20"/>
          <w:szCs w:val="20"/>
        </w:rPr>
        <w:t xml:space="preserve">4° TA ao </w:t>
      </w:r>
      <w:r>
        <w:rPr>
          <w:rFonts w:ascii="Times New Roman" w:hAnsi="Times New Roman" w:cs="Times New Roman"/>
          <w:b/>
          <w:sz w:val="20"/>
          <w:szCs w:val="20"/>
        </w:rPr>
        <w:t xml:space="preserve">contrato </w:t>
      </w:r>
      <w:r w:rsidRPr="00242D18">
        <w:rPr>
          <w:rFonts w:ascii="Times New Roman" w:hAnsi="Times New Roman" w:cs="Times New Roman"/>
          <w:b/>
          <w:sz w:val="20"/>
          <w:szCs w:val="20"/>
        </w:rPr>
        <w:t>15-2016</w:t>
      </w:r>
      <w:r>
        <w:rPr>
          <w:rFonts w:ascii="Times New Roman" w:hAnsi="Times New Roman" w:cs="Times New Roman"/>
          <w:sz w:val="20"/>
          <w:szCs w:val="20"/>
        </w:rPr>
        <w:t xml:space="preserve"> Nilson Antonio Marian ME CNPJ 02.322.233/0001-36 </w:t>
      </w:r>
      <w:r w:rsidRPr="00617A65">
        <w:rPr>
          <w:rFonts w:ascii="Times New Roman" w:hAnsi="Times New Roman" w:cs="Times New Roman"/>
          <w:sz w:val="20"/>
          <w:szCs w:val="20"/>
        </w:rPr>
        <w:t xml:space="preserve"> Fica prorrogado o contrato de prestação de serviço</w:t>
      </w:r>
      <w:r>
        <w:rPr>
          <w:rFonts w:ascii="Times New Roman" w:hAnsi="Times New Roman" w:cs="Times New Roman"/>
          <w:sz w:val="20"/>
          <w:szCs w:val="20"/>
        </w:rPr>
        <w:t>s de transporte escolar linha E 2</w:t>
      </w:r>
      <w:r w:rsidRPr="00617A65">
        <w:rPr>
          <w:rFonts w:ascii="Times New Roman" w:hAnsi="Times New Roman" w:cs="Times New Roman"/>
          <w:sz w:val="20"/>
          <w:szCs w:val="20"/>
        </w:rPr>
        <w:t>, pelo período de 12 meses a contar de 25/02/18 a 24/02/19</w:t>
      </w:r>
    </w:p>
    <w:p w:rsidR="00242D18" w:rsidRDefault="00242D18" w:rsidP="00242D18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242D18" w:rsidRDefault="00242D18" w:rsidP="00242D18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242D18">
        <w:rPr>
          <w:rFonts w:ascii="Times New Roman" w:hAnsi="Times New Roman" w:cs="Times New Roman"/>
          <w:b/>
          <w:sz w:val="20"/>
          <w:szCs w:val="20"/>
        </w:rPr>
        <w:t xml:space="preserve">11° TA ao contrato 19-2014 </w:t>
      </w:r>
      <w:r>
        <w:rPr>
          <w:rFonts w:ascii="Times New Roman" w:hAnsi="Times New Roman" w:cs="Times New Roman"/>
          <w:sz w:val="20"/>
          <w:szCs w:val="20"/>
        </w:rPr>
        <w:t xml:space="preserve">Carmelita Nelita Costa ME CNPJ 74.729.708/0001-14 </w:t>
      </w:r>
      <w:r w:rsidRPr="00617A65">
        <w:rPr>
          <w:rFonts w:ascii="Times New Roman" w:hAnsi="Times New Roman" w:cs="Times New Roman"/>
          <w:sz w:val="20"/>
          <w:szCs w:val="20"/>
        </w:rPr>
        <w:t>Fica prorrogado o contrato de prestação de serviç</w:t>
      </w:r>
      <w:r>
        <w:rPr>
          <w:rFonts w:ascii="Times New Roman" w:hAnsi="Times New Roman" w:cs="Times New Roman"/>
          <w:sz w:val="20"/>
          <w:szCs w:val="20"/>
        </w:rPr>
        <w:t>os de transporte escolar linha D</w:t>
      </w:r>
      <w:r w:rsidRPr="00617A65">
        <w:rPr>
          <w:rFonts w:ascii="Times New Roman" w:hAnsi="Times New Roman" w:cs="Times New Roman"/>
          <w:sz w:val="20"/>
          <w:szCs w:val="20"/>
        </w:rPr>
        <w:t>1, pelo período de 12 me</w:t>
      </w:r>
      <w:r>
        <w:rPr>
          <w:rFonts w:ascii="Times New Roman" w:hAnsi="Times New Roman" w:cs="Times New Roman"/>
          <w:sz w:val="20"/>
          <w:szCs w:val="20"/>
        </w:rPr>
        <w:t>ses a contar de 17/02/18 a 16</w:t>
      </w:r>
      <w:r w:rsidRPr="00617A65">
        <w:rPr>
          <w:rFonts w:ascii="Times New Roman" w:hAnsi="Times New Roman" w:cs="Times New Roman"/>
          <w:sz w:val="20"/>
          <w:szCs w:val="20"/>
        </w:rPr>
        <w:t>/02/19</w:t>
      </w:r>
    </w:p>
    <w:p w:rsidR="00242D18" w:rsidRDefault="00242D18" w:rsidP="00242D18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A06ED" w:rsidRDefault="00242D18" w:rsidP="006A06ED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CD4A19">
        <w:rPr>
          <w:rFonts w:ascii="Times New Roman" w:hAnsi="Times New Roman" w:cs="Times New Roman"/>
          <w:b/>
          <w:sz w:val="20"/>
          <w:szCs w:val="20"/>
        </w:rPr>
        <w:t xml:space="preserve">11°  TA ao contrato </w:t>
      </w:r>
      <w:r w:rsidR="006A06ED" w:rsidRPr="00CD4A19">
        <w:rPr>
          <w:rFonts w:ascii="Times New Roman" w:hAnsi="Times New Roman" w:cs="Times New Roman"/>
          <w:b/>
          <w:sz w:val="20"/>
          <w:szCs w:val="20"/>
        </w:rPr>
        <w:t xml:space="preserve">10-2014 </w:t>
      </w:r>
      <w:r w:rsidR="006A06ED">
        <w:rPr>
          <w:rFonts w:ascii="Times New Roman" w:hAnsi="Times New Roman" w:cs="Times New Roman"/>
          <w:sz w:val="20"/>
          <w:szCs w:val="20"/>
        </w:rPr>
        <w:t>Mindo Pronobi Silva ME CNPJ 09.265.825/0001-02</w:t>
      </w:r>
      <w:r w:rsidR="006A06ED" w:rsidRPr="00617A65">
        <w:rPr>
          <w:rFonts w:ascii="Times New Roman" w:hAnsi="Times New Roman" w:cs="Times New Roman"/>
          <w:sz w:val="20"/>
          <w:szCs w:val="20"/>
        </w:rPr>
        <w:t xml:space="preserve"> Fica prorrogado o contrato de prestação de serviço</w:t>
      </w:r>
      <w:r w:rsidR="006A06ED">
        <w:rPr>
          <w:rFonts w:ascii="Times New Roman" w:hAnsi="Times New Roman" w:cs="Times New Roman"/>
          <w:sz w:val="20"/>
          <w:szCs w:val="20"/>
        </w:rPr>
        <w:t>s de transporte escolar linha A3</w:t>
      </w:r>
      <w:r w:rsidR="006A06ED" w:rsidRPr="00617A65">
        <w:rPr>
          <w:rFonts w:ascii="Times New Roman" w:hAnsi="Times New Roman" w:cs="Times New Roman"/>
          <w:sz w:val="20"/>
          <w:szCs w:val="20"/>
        </w:rPr>
        <w:t>, pelo período de 12 me</w:t>
      </w:r>
      <w:r w:rsidR="006A06ED">
        <w:rPr>
          <w:rFonts w:ascii="Times New Roman" w:hAnsi="Times New Roman" w:cs="Times New Roman"/>
          <w:sz w:val="20"/>
          <w:szCs w:val="20"/>
        </w:rPr>
        <w:t>ses a contar de  06/02/18 a 05</w:t>
      </w:r>
      <w:r w:rsidR="006A06ED" w:rsidRPr="00617A65">
        <w:rPr>
          <w:rFonts w:ascii="Times New Roman" w:hAnsi="Times New Roman" w:cs="Times New Roman"/>
          <w:sz w:val="20"/>
          <w:szCs w:val="20"/>
        </w:rPr>
        <w:t>/02/19</w:t>
      </w:r>
    </w:p>
    <w:p w:rsidR="006A06ED" w:rsidRDefault="006A06ED" w:rsidP="006A06ED">
      <w:pPr>
        <w:autoSpaceDE w:val="0"/>
        <w:spacing w:after="0" w:line="240" w:lineRule="auto"/>
        <w:ind w:right="5084"/>
        <w:jc w:val="center"/>
        <w:rPr>
          <w:rFonts w:ascii="Times New Roman" w:hAnsi="Times New Roman" w:cs="Times New Roman"/>
          <w:sz w:val="20"/>
          <w:szCs w:val="20"/>
        </w:rPr>
      </w:pPr>
    </w:p>
    <w:p w:rsidR="00570B29" w:rsidRDefault="00CD4A19" w:rsidP="00570B29">
      <w:pPr>
        <w:autoSpaceDE w:val="0"/>
        <w:spacing w:after="0" w:line="240" w:lineRule="auto"/>
        <w:ind w:right="52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570B29" w:rsidRPr="0063230A">
        <w:rPr>
          <w:rFonts w:ascii="Times New Roman" w:hAnsi="Times New Roman" w:cs="Times New Roman"/>
          <w:b/>
          <w:sz w:val="20"/>
          <w:szCs w:val="20"/>
        </w:rPr>
        <w:t>° TA ao contrato 02-2014</w:t>
      </w:r>
      <w:r w:rsidR="00570B29">
        <w:rPr>
          <w:rFonts w:ascii="Times New Roman" w:hAnsi="Times New Roman" w:cs="Times New Roman"/>
          <w:sz w:val="20"/>
          <w:szCs w:val="20"/>
        </w:rPr>
        <w:t xml:space="preserve"> Instituto Gamma de Assessoria a Órgãos Públicos – IGAM CNPJ 01.484.706/0001-39 Fica </w:t>
      </w:r>
      <w:r>
        <w:rPr>
          <w:rFonts w:ascii="Times New Roman" w:hAnsi="Times New Roman" w:cs="Times New Roman"/>
          <w:sz w:val="20"/>
          <w:szCs w:val="20"/>
        </w:rPr>
        <w:t>reajustado em 3,02% o valor de prestação de serviços de informativos técnicos de R$ 1.941,03 para R$ 1.999,64 mensal</w:t>
      </w:r>
      <w:r w:rsidR="0094225A">
        <w:rPr>
          <w:rFonts w:ascii="Times New Roman" w:hAnsi="Times New Roman" w:cs="Times New Roman"/>
          <w:sz w:val="20"/>
          <w:szCs w:val="20"/>
        </w:rPr>
        <w:t>.</w:t>
      </w:r>
    </w:p>
    <w:p w:rsidR="00570B29" w:rsidRDefault="00570B29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570B29" w:rsidRPr="00CD4A19" w:rsidRDefault="00CD4A19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7°  TA ao contrato 17-2014 </w:t>
      </w:r>
      <w:r>
        <w:rPr>
          <w:rFonts w:ascii="Times New Roman" w:hAnsi="Times New Roman" w:cs="Times New Roman"/>
          <w:sz w:val="20"/>
          <w:szCs w:val="20"/>
        </w:rPr>
        <w:t>Nathalia Leal de Carvalho CNPJ 17.542.395/0001-57 Fica prorrogado o contrato de serviços técnicos na área de análises ambientais e paisagística, pelo período de 12 meses a contar de 10/02/18 a 09/02/19</w:t>
      </w:r>
    </w:p>
    <w:p w:rsidR="00570B29" w:rsidRDefault="00570B29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Paulo Tadeu Moreira Goulart</w:t>
      </w:r>
    </w:p>
    <w:p w:rsidR="008B4695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 xml:space="preserve">Oficial Administrativo </w:t>
      </w:r>
    </w:p>
    <w:p w:rsidR="00800C5D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sectPr w:rsidR="00800C5D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B32" w:rsidRDefault="00104B32" w:rsidP="00FF5010">
      <w:pPr>
        <w:spacing w:after="0" w:line="240" w:lineRule="auto"/>
      </w:pPr>
      <w:r>
        <w:separator/>
      </w:r>
    </w:p>
  </w:endnote>
  <w:endnote w:type="continuationSeparator" w:id="1">
    <w:p w:rsidR="00104B32" w:rsidRDefault="00104B32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B32" w:rsidRDefault="00104B32" w:rsidP="00FF5010">
      <w:pPr>
        <w:spacing w:after="0" w:line="240" w:lineRule="auto"/>
      </w:pPr>
      <w:r>
        <w:separator/>
      </w:r>
    </w:p>
  </w:footnote>
  <w:footnote w:type="continuationSeparator" w:id="1">
    <w:p w:rsidR="00104B32" w:rsidRDefault="00104B32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mirrorMargin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6DB"/>
    <w:rsid w:val="00001613"/>
    <w:rsid w:val="00007BAC"/>
    <w:rsid w:val="00011824"/>
    <w:rsid w:val="00011A6B"/>
    <w:rsid w:val="0001215D"/>
    <w:rsid w:val="000137D4"/>
    <w:rsid w:val="00013D13"/>
    <w:rsid w:val="0001517C"/>
    <w:rsid w:val="000205B1"/>
    <w:rsid w:val="00024EFD"/>
    <w:rsid w:val="000258BB"/>
    <w:rsid w:val="00025975"/>
    <w:rsid w:val="000270D1"/>
    <w:rsid w:val="00033161"/>
    <w:rsid w:val="00034170"/>
    <w:rsid w:val="00035274"/>
    <w:rsid w:val="00035EFA"/>
    <w:rsid w:val="0004066E"/>
    <w:rsid w:val="00041FCE"/>
    <w:rsid w:val="00046B37"/>
    <w:rsid w:val="000478CB"/>
    <w:rsid w:val="00051F99"/>
    <w:rsid w:val="00052F3A"/>
    <w:rsid w:val="00055B19"/>
    <w:rsid w:val="00056F80"/>
    <w:rsid w:val="00062A96"/>
    <w:rsid w:val="00062E1A"/>
    <w:rsid w:val="000633AA"/>
    <w:rsid w:val="00066E66"/>
    <w:rsid w:val="000734A0"/>
    <w:rsid w:val="000734D1"/>
    <w:rsid w:val="00073623"/>
    <w:rsid w:val="000754F5"/>
    <w:rsid w:val="000761EC"/>
    <w:rsid w:val="00082F60"/>
    <w:rsid w:val="000831D2"/>
    <w:rsid w:val="000838AF"/>
    <w:rsid w:val="000843D1"/>
    <w:rsid w:val="0008477D"/>
    <w:rsid w:val="00085DAD"/>
    <w:rsid w:val="0009716E"/>
    <w:rsid w:val="00097AD1"/>
    <w:rsid w:val="000A01F5"/>
    <w:rsid w:val="000A12A9"/>
    <w:rsid w:val="000A13A8"/>
    <w:rsid w:val="000B00D9"/>
    <w:rsid w:val="000B0BD5"/>
    <w:rsid w:val="000B32E9"/>
    <w:rsid w:val="000B5C5B"/>
    <w:rsid w:val="000B729A"/>
    <w:rsid w:val="000B7ABE"/>
    <w:rsid w:val="000C7CEC"/>
    <w:rsid w:val="000D061D"/>
    <w:rsid w:val="000D5AB7"/>
    <w:rsid w:val="000D622D"/>
    <w:rsid w:val="000E0161"/>
    <w:rsid w:val="000E02B8"/>
    <w:rsid w:val="000E2BBF"/>
    <w:rsid w:val="000F2807"/>
    <w:rsid w:val="000F2F0D"/>
    <w:rsid w:val="000F4567"/>
    <w:rsid w:val="000F65B3"/>
    <w:rsid w:val="00102A17"/>
    <w:rsid w:val="00103B77"/>
    <w:rsid w:val="00104B32"/>
    <w:rsid w:val="00104D32"/>
    <w:rsid w:val="00105AEF"/>
    <w:rsid w:val="00105EF3"/>
    <w:rsid w:val="001063BE"/>
    <w:rsid w:val="00110315"/>
    <w:rsid w:val="00112274"/>
    <w:rsid w:val="001136BC"/>
    <w:rsid w:val="00113C98"/>
    <w:rsid w:val="00114ED5"/>
    <w:rsid w:val="0011553C"/>
    <w:rsid w:val="00117FD4"/>
    <w:rsid w:val="001332C4"/>
    <w:rsid w:val="00133D21"/>
    <w:rsid w:val="00134F6F"/>
    <w:rsid w:val="00136FBD"/>
    <w:rsid w:val="00144DF2"/>
    <w:rsid w:val="00145488"/>
    <w:rsid w:val="0014551C"/>
    <w:rsid w:val="00147FA8"/>
    <w:rsid w:val="00151F37"/>
    <w:rsid w:val="00155836"/>
    <w:rsid w:val="00162BBF"/>
    <w:rsid w:val="00164855"/>
    <w:rsid w:val="0016696E"/>
    <w:rsid w:val="00167EF6"/>
    <w:rsid w:val="00170257"/>
    <w:rsid w:val="00170BA2"/>
    <w:rsid w:val="00174330"/>
    <w:rsid w:val="00174B1B"/>
    <w:rsid w:val="00183A96"/>
    <w:rsid w:val="00186F0C"/>
    <w:rsid w:val="0019015B"/>
    <w:rsid w:val="001952BD"/>
    <w:rsid w:val="0019691B"/>
    <w:rsid w:val="001A619B"/>
    <w:rsid w:val="001A6D0B"/>
    <w:rsid w:val="001B0CF2"/>
    <w:rsid w:val="001B1FFE"/>
    <w:rsid w:val="001B341B"/>
    <w:rsid w:val="001B6B2B"/>
    <w:rsid w:val="001C0040"/>
    <w:rsid w:val="001C0AF4"/>
    <w:rsid w:val="001C35F9"/>
    <w:rsid w:val="001C557D"/>
    <w:rsid w:val="001D0145"/>
    <w:rsid w:val="001D3715"/>
    <w:rsid w:val="001D5824"/>
    <w:rsid w:val="001D6649"/>
    <w:rsid w:val="001E3372"/>
    <w:rsid w:val="001E4A0F"/>
    <w:rsid w:val="001E5630"/>
    <w:rsid w:val="001E5FED"/>
    <w:rsid w:val="001E7DF4"/>
    <w:rsid w:val="001F1700"/>
    <w:rsid w:val="001F1E21"/>
    <w:rsid w:val="001F4991"/>
    <w:rsid w:val="001F6F94"/>
    <w:rsid w:val="001F79D3"/>
    <w:rsid w:val="00202AAB"/>
    <w:rsid w:val="00203C14"/>
    <w:rsid w:val="00205B23"/>
    <w:rsid w:val="002071B3"/>
    <w:rsid w:val="00216B44"/>
    <w:rsid w:val="00222878"/>
    <w:rsid w:val="00222D3E"/>
    <w:rsid w:val="002238E9"/>
    <w:rsid w:val="002261E5"/>
    <w:rsid w:val="00227EA1"/>
    <w:rsid w:val="00233748"/>
    <w:rsid w:val="00233958"/>
    <w:rsid w:val="002411BC"/>
    <w:rsid w:val="00242D18"/>
    <w:rsid w:val="00245416"/>
    <w:rsid w:val="00246782"/>
    <w:rsid w:val="0024779C"/>
    <w:rsid w:val="0024795F"/>
    <w:rsid w:val="00252114"/>
    <w:rsid w:val="00255FBB"/>
    <w:rsid w:val="002607E0"/>
    <w:rsid w:val="00263585"/>
    <w:rsid w:val="002636D1"/>
    <w:rsid w:val="00267277"/>
    <w:rsid w:val="00271521"/>
    <w:rsid w:val="00271C96"/>
    <w:rsid w:val="002738A2"/>
    <w:rsid w:val="00275C51"/>
    <w:rsid w:val="0027719E"/>
    <w:rsid w:val="0028410E"/>
    <w:rsid w:val="00286E55"/>
    <w:rsid w:val="00287640"/>
    <w:rsid w:val="0029139D"/>
    <w:rsid w:val="00294503"/>
    <w:rsid w:val="002A1870"/>
    <w:rsid w:val="002A27CF"/>
    <w:rsid w:val="002A29FF"/>
    <w:rsid w:val="002A6277"/>
    <w:rsid w:val="002B0703"/>
    <w:rsid w:val="002B127D"/>
    <w:rsid w:val="002B1A12"/>
    <w:rsid w:val="002C0A5B"/>
    <w:rsid w:val="002C116D"/>
    <w:rsid w:val="002C1232"/>
    <w:rsid w:val="002C20C6"/>
    <w:rsid w:val="002C37BA"/>
    <w:rsid w:val="002C38F6"/>
    <w:rsid w:val="002C439F"/>
    <w:rsid w:val="002C6458"/>
    <w:rsid w:val="002D042A"/>
    <w:rsid w:val="002D0907"/>
    <w:rsid w:val="002D4A87"/>
    <w:rsid w:val="002D4D6F"/>
    <w:rsid w:val="002E1568"/>
    <w:rsid w:val="002E2C11"/>
    <w:rsid w:val="002E2DA0"/>
    <w:rsid w:val="002E3157"/>
    <w:rsid w:val="002E3F13"/>
    <w:rsid w:val="002F019D"/>
    <w:rsid w:val="002F01B1"/>
    <w:rsid w:val="002F0DCD"/>
    <w:rsid w:val="002F1B2F"/>
    <w:rsid w:val="002F1C29"/>
    <w:rsid w:val="002F1FC9"/>
    <w:rsid w:val="002F5994"/>
    <w:rsid w:val="002F7E93"/>
    <w:rsid w:val="00301C06"/>
    <w:rsid w:val="00307047"/>
    <w:rsid w:val="00310D67"/>
    <w:rsid w:val="00311E6C"/>
    <w:rsid w:val="003131C7"/>
    <w:rsid w:val="00313D50"/>
    <w:rsid w:val="003148CC"/>
    <w:rsid w:val="00316306"/>
    <w:rsid w:val="00323AEF"/>
    <w:rsid w:val="00326977"/>
    <w:rsid w:val="003279DA"/>
    <w:rsid w:val="0033062F"/>
    <w:rsid w:val="003306A7"/>
    <w:rsid w:val="0033232C"/>
    <w:rsid w:val="003333D1"/>
    <w:rsid w:val="00333EF5"/>
    <w:rsid w:val="00334798"/>
    <w:rsid w:val="003355C1"/>
    <w:rsid w:val="0034194D"/>
    <w:rsid w:val="00343530"/>
    <w:rsid w:val="003445D5"/>
    <w:rsid w:val="0035016B"/>
    <w:rsid w:val="0035079D"/>
    <w:rsid w:val="0035120F"/>
    <w:rsid w:val="00351A60"/>
    <w:rsid w:val="00353F97"/>
    <w:rsid w:val="0035714A"/>
    <w:rsid w:val="003627EA"/>
    <w:rsid w:val="00364A02"/>
    <w:rsid w:val="00364DD0"/>
    <w:rsid w:val="0036538F"/>
    <w:rsid w:val="00371C2B"/>
    <w:rsid w:val="00372B35"/>
    <w:rsid w:val="003752EF"/>
    <w:rsid w:val="00380FF4"/>
    <w:rsid w:val="00381F9C"/>
    <w:rsid w:val="003821E6"/>
    <w:rsid w:val="0038349F"/>
    <w:rsid w:val="00387395"/>
    <w:rsid w:val="00390527"/>
    <w:rsid w:val="003906F4"/>
    <w:rsid w:val="00391586"/>
    <w:rsid w:val="003933EF"/>
    <w:rsid w:val="003A41FC"/>
    <w:rsid w:val="003B1F33"/>
    <w:rsid w:val="003C19CA"/>
    <w:rsid w:val="003C2026"/>
    <w:rsid w:val="003C32C7"/>
    <w:rsid w:val="003C6855"/>
    <w:rsid w:val="003D1734"/>
    <w:rsid w:val="003D1E55"/>
    <w:rsid w:val="003D215B"/>
    <w:rsid w:val="003E0D00"/>
    <w:rsid w:val="003E0FA6"/>
    <w:rsid w:val="003E6F33"/>
    <w:rsid w:val="003F04CB"/>
    <w:rsid w:val="003F366A"/>
    <w:rsid w:val="003F4E2E"/>
    <w:rsid w:val="003F6E6D"/>
    <w:rsid w:val="004036D8"/>
    <w:rsid w:val="00403941"/>
    <w:rsid w:val="00404850"/>
    <w:rsid w:val="00405349"/>
    <w:rsid w:val="00405B6B"/>
    <w:rsid w:val="0041267B"/>
    <w:rsid w:val="0041331F"/>
    <w:rsid w:val="004140BB"/>
    <w:rsid w:val="0041674A"/>
    <w:rsid w:val="0042041B"/>
    <w:rsid w:val="00421591"/>
    <w:rsid w:val="0042225F"/>
    <w:rsid w:val="0042429D"/>
    <w:rsid w:val="00425F6F"/>
    <w:rsid w:val="004262A4"/>
    <w:rsid w:val="0042760D"/>
    <w:rsid w:val="00427BD7"/>
    <w:rsid w:val="00433758"/>
    <w:rsid w:val="0043436C"/>
    <w:rsid w:val="004404FE"/>
    <w:rsid w:val="00441767"/>
    <w:rsid w:val="004418AF"/>
    <w:rsid w:val="00443186"/>
    <w:rsid w:val="00445DF2"/>
    <w:rsid w:val="00447804"/>
    <w:rsid w:val="00451470"/>
    <w:rsid w:val="00456422"/>
    <w:rsid w:val="00460A2F"/>
    <w:rsid w:val="0046351D"/>
    <w:rsid w:val="00470616"/>
    <w:rsid w:val="00471004"/>
    <w:rsid w:val="004728E3"/>
    <w:rsid w:val="004776C9"/>
    <w:rsid w:val="00483092"/>
    <w:rsid w:val="004832E3"/>
    <w:rsid w:val="00485DDA"/>
    <w:rsid w:val="00486640"/>
    <w:rsid w:val="004A077A"/>
    <w:rsid w:val="004A133C"/>
    <w:rsid w:val="004A51DF"/>
    <w:rsid w:val="004A7458"/>
    <w:rsid w:val="004D555C"/>
    <w:rsid w:val="004D5EE3"/>
    <w:rsid w:val="004D601D"/>
    <w:rsid w:val="004D76CA"/>
    <w:rsid w:val="004E0285"/>
    <w:rsid w:val="004E1DAB"/>
    <w:rsid w:val="004E2837"/>
    <w:rsid w:val="004E2A7A"/>
    <w:rsid w:val="004E2E8B"/>
    <w:rsid w:val="004E5B00"/>
    <w:rsid w:val="004F0F12"/>
    <w:rsid w:val="00500E71"/>
    <w:rsid w:val="00502CE9"/>
    <w:rsid w:val="00502D35"/>
    <w:rsid w:val="005031CD"/>
    <w:rsid w:val="00503D11"/>
    <w:rsid w:val="0050402B"/>
    <w:rsid w:val="00504DDE"/>
    <w:rsid w:val="00505EF1"/>
    <w:rsid w:val="00513004"/>
    <w:rsid w:val="00520DAC"/>
    <w:rsid w:val="00521771"/>
    <w:rsid w:val="00522E9E"/>
    <w:rsid w:val="00524BF4"/>
    <w:rsid w:val="00530DA3"/>
    <w:rsid w:val="005314D1"/>
    <w:rsid w:val="00532D73"/>
    <w:rsid w:val="005330F9"/>
    <w:rsid w:val="00535A4F"/>
    <w:rsid w:val="00537406"/>
    <w:rsid w:val="00537787"/>
    <w:rsid w:val="005422D6"/>
    <w:rsid w:val="005442CE"/>
    <w:rsid w:val="005446DB"/>
    <w:rsid w:val="005520AB"/>
    <w:rsid w:val="005546DD"/>
    <w:rsid w:val="005549A6"/>
    <w:rsid w:val="00557042"/>
    <w:rsid w:val="00557ECF"/>
    <w:rsid w:val="00562364"/>
    <w:rsid w:val="005642CC"/>
    <w:rsid w:val="00564D6E"/>
    <w:rsid w:val="00567261"/>
    <w:rsid w:val="00570B29"/>
    <w:rsid w:val="00574C02"/>
    <w:rsid w:val="00577C4D"/>
    <w:rsid w:val="005805E5"/>
    <w:rsid w:val="00582D1B"/>
    <w:rsid w:val="00585D9E"/>
    <w:rsid w:val="00586AFC"/>
    <w:rsid w:val="00592D15"/>
    <w:rsid w:val="00593B86"/>
    <w:rsid w:val="00596986"/>
    <w:rsid w:val="00596E9C"/>
    <w:rsid w:val="005970C4"/>
    <w:rsid w:val="005A1989"/>
    <w:rsid w:val="005A4EDB"/>
    <w:rsid w:val="005B1F23"/>
    <w:rsid w:val="005B2FC5"/>
    <w:rsid w:val="005B3339"/>
    <w:rsid w:val="005C02AD"/>
    <w:rsid w:val="005C2A28"/>
    <w:rsid w:val="005C5ACC"/>
    <w:rsid w:val="005C74A8"/>
    <w:rsid w:val="005D2CF0"/>
    <w:rsid w:val="005D3964"/>
    <w:rsid w:val="005E2348"/>
    <w:rsid w:val="005F0ADB"/>
    <w:rsid w:val="005F3C0F"/>
    <w:rsid w:val="00601644"/>
    <w:rsid w:val="00602144"/>
    <w:rsid w:val="00602EBE"/>
    <w:rsid w:val="0060320C"/>
    <w:rsid w:val="00603D08"/>
    <w:rsid w:val="00604E77"/>
    <w:rsid w:val="00607B68"/>
    <w:rsid w:val="006117D4"/>
    <w:rsid w:val="00614E4B"/>
    <w:rsid w:val="00615314"/>
    <w:rsid w:val="00615654"/>
    <w:rsid w:val="00615D46"/>
    <w:rsid w:val="0061786C"/>
    <w:rsid w:val="00617A65"/>
    <w:rsid w:val="0062025B"/>
    <w:rsid w:val="006219D3"/>
    <w:rsid w:val="0062247E"/>
    <w:rsid w:val="0062351E"/>
    <w:rsid w:val="006240C2"/>
    <w:rsid w:val="006321C5"/>
    <w:rsid w:val="0063230A"/>
    <w:rsid w:val="00635654"/>
    <w:rsid w:val="00636004"/>
    <w:rsid w:val="00641BF4"/>
    <w:rsid w:val="00642365"/>
    <w:rsid w:val="00644C05"/>
    <w:rsid w:val="00646272"/>
    <w:rsid w:val="006464AA"/>
    <w:rsid w:val="0064767C"/>
    <w:rsid w:val="006476CF"/>
    <w:rsid w:val="006477DA"/>
    <w:rsid w:val="00650B88"/>
    <w:rsid w:val="006541B1"/>
    <w:rsid w:val="00655A4E"/>
    <w:rsid w:val="00670319"/>
    <w:rsid w:val="00670C05"/>
    <w:rsid w:val="00673F80"/>
    <w:rsid w:val="00674B4F"/>
    <w:rsid w:val="00675D57"/>
    <w:rsid w:val="00683E85"/>
    <w:rsid w:val="0068563F"/>
    <w:rsid w:val="00685ED9"/>
    <w:rsid w:val="006860CE"/>
    <w:rsid w:val="00692C8E"/>
    <w:rsid w:val="00695E8A"/>
    <w:rsid w:val="00696575"/>
    <w:rsid w:val="006A06ED"/>
    <w:rsid w:val="006B1D6F"/>
    <w:rsid w:val="006B4D69"/>
    <w:rsid w:val="006B5BF1"/>
    <w:rsid w:val="006B5DD4"/>
    <w:rsid w:val="006B6AC6"/>
    <w:rsid w:val="006C2F93"/>
    <w:rsid w:val="006C3B80"/>
    <w:rsid w:val="006D2D8C"/>
    <w:rsid w:val="006D4645"/>
    <w:rsid w:val="006D53CE"/>
    <w:rsid w:val="006E4246"/>
    <w:rsid w:val="006F037A"/>
    <w:rsid w:val="006F08FC"/>
    <w:rsid w:val="006F1425"/>
    <w:rsid w:val="006F5325"/>
    <w:rsid w:val="006F7CDC"/>
    <w:rsid w:val="007049FC"/>
    <w:rsid w:val="00710FDE"/>
    <w:rsid w:val="00717C2A"/>
    <w:rsid w:val="0072102F"/>
    <w:rsid w:val="0072253F"/>
    <w:rsid w:val="0072309F"/>
    <w:rsid w:val="0072440A"/>
    <w:rsid w:val="007302B3"/>
    <w:rsid w:val="00732D6B"/>
    <w:rsid w:val="00740B32"/>
    <w:rsid w:val="00744F3F"/>
    <w:rsid w:val="007475C0"/>
    <w:rsid w:val="00751956"/>
    <w:rsid w:val="0075462D"/>
    <w:rsid w:val="00755798"/>
    <w:rsid w:val="0075694A"/>
    <w:rsid w:val="007569F3"/>
    <w:rsid w:val="00761558"/>
    <w:rsid w:val="00762C6A"/>
    <w:rsid w:val="0076318B"/>
    <w:rsid w:val="0076640C"/>
    <w:rsid w:val="0076659D"/>
    <w:rsid w:val="00766E6E"/>
    <w:rsid w:val="0077151B"/>
    <w:rsid w:val="00771FE1"/>
    <w:rsid w:val="00780752"/>
    <w:rsid w:val="00782AF8"/>
    <w:rsid w:val="00782B25"/>
    <w:rsid w:val="00783B79"/>
    <w:rsid w:val="00784149"/>
    <w:rsid w:val="007844E5"/>
    <w:rsid w:val="00786F33"/>
    <w:rsid w:val="00795C0D"/>
    <w:rsid w:val="007A7168"/>
    <w:rsid w:val="007A7C90"/>
    <w:rsid w:val="007B1758"/>
    <w:rsid w:val="007B1C72"/>
    <w:rsid w:val="007B75AE"/>
    <w:rsid w:val="007C2D39"/>
    <w:rsid w:val="007C4E7E"/>
    <w:rsid w:val="007C5257"/>
    <w:rsid w:val="007C54CF"/>
    <w:rsid w:val="007C5502"/>
    <w:rsid w:val="007D069D"/>
    <w:rsid w:val="007D08FF"/>
    <w:rsid w:val="007D2FB3"/>
    <w:rsid w:val="007E2FA2"/>
    <w:rsid w:val="007E572F"/>
    <w:rsid w:val="007F0385"/>
    <w:rsid w:val="007F1314"/>
    <w:rsid w:val="007F2E1A"/>
    <w:rsid w:val="007F68F3"/>
    <w:rsid w:val="00800C5D"/>
    <w:rsid w:val="00802289"/>
    <w:rsid w:val="0080462D"/>
    <w:rsid w:val="00805AF0"/>
    <w:rsid w:val="008124EB"/>
    <w:rsid w:val="00813797"/>
    <w:rsid w:val="008177C6"/>
    <w:rsid w:val="00817D40"/>
    <w:rsid w:val="00820741"/>
    <w:rsid w:val="00820DC4"/>
    <w:rsid w:val="008241A7"/>
    <w:rsid w:val="008243A6"/>
    <w:rsid w:val="008243AB"/>
    <w:rsid w:val="008248D8"/>
    <w:rsid w:val="00827E69"/>
    <w:rsid w:val="008361D9"/>
    <w:rsid w:val="00836D4C"/>
    <w:rsid w:val="00841165"/>
    <w:rsid w:val="0084245D"/>
    <w:rsid w:val="008632A5"/>
    <w:rsid w:val="00864522"/>
    <w:rsid w:val="00867CCA"/>
    <w:rsid w:val="00870C12"/>
    <w:rsid w:val="008713BE"/>
    <w:rsid w:val="0087295B"/>
    <w:rsid w:val="00874451"/>
    <w:rsid w:val="008745E9"/>
    <w:rsid w:val="0087602C"/>
    <w:rsid w:val="00877226"/>
    <w:rsid w:val="008828C5"/>
    <w:rsid w:val="00883AF5"/>
    <w:rsid w:val="008841B5"/>
    <w:rsid w:val="00886B46"/>
    <w:rsid w:val="008877DD"/>
    <w:rsid w:val="00893A7F"/>
    <w:rsid w:val="00896F0B"/>
    <w:rsid w:val="00897DD5"/>
    <w:rsid w:val="008A00E7"/>
    <w:rsid w:val="008A0E43"/>
    <w:rsid w:val="008A6C24"/>
    <w:rsid w:val="008B2B10"/>
    <w:rsid w:val="008B4695"/>
    <w:rsid w:val="008B4A77"/>
    <w:rsid w:val="008B5D39"/>
    <w:rsid w:val="008C14DB"/>
    <w:rsid w:val="008C2425"/>
    <w:rsid w:val="008C511D"/>
    <w:rsid w:val="008C5618"/>
    <w:rsid w:val="008D174A"/>
    <w:rsid w:val="008D437B"/>
    <w:rsid w:val="008E0516"/>
    <w:rsid w:val="008E29A9"/>
    <w:rsid w:val="008E3706"/>
    <w:rsid w:val="008E46E8"/>
    <w:rsid w:val="008E5D59"/>
    <w:rsid w:val="008E717D"/>
    <w:rsid w:val="008F312E"/>
    <w:rsid w:val="008F6720"/>
    <w:rsid w:val="008F7739"/>
    <w:rsid w:val="00900350"/>
    <w:rsid w:val="00901232"/>
    <w:rsid w:val="00901C4A"/>
    <w:rsid w:val="0090472B"/>
    <w:rsid w:val="00905EA9"/>
    <w:rsid w:val="00907EDB"/>
    <w:rsid w:val="00914209"/>
    <w:rsid w:val="00921B46"/>
    <w:rsid w:val="00923968"/>
    <w:rsid w:val="0092494C"/>
    <w:rsid w:val="009320F9"/>
    <w:rsid w:val="00932256"/>
    <w:rsid w:val="00936768"/>
    <w:rsid w:val="009371C1"/>
    <w:rsid w:val="009417D7"/>
    <w:rsid w:val="0094225A"/>
    <w:rsid w:val="00945955"/>
    <w:rsid w:val="00953263"/>
    <w:rsid w:val="009572C6"/>
    <w:rsid w:val="009627A3"/>
    <w:rsid w:val="0096350C"/>
    <w:rsid w:val="0096483C"/>
    <w:rsid w:val="0096547A"/>
    <w:rsid w:val="00970E4B"/>
    <w:rsid w:val="00971777"/>
    <w:rsid w:val="0098177A"/>
    <w:rsid w:val="00982DAC"/>
    <w:rsid w:val="009849BB"/>
    <w:rsid w:val="0098563A"/>
    <w:rsid w:val="00990D57"/>
    <w:rsid w:val="00991218"/>
    <w:rsid w:val="009930E0"/>
    <w:rsid w:val="00996BF2"/>
    <w:rsid w:val="009A38EC"/>
    <w:rsid w:val="009A3C44"/>
    <w:rsid w:val="009A4A19"/>
    <w:rsid w:val="009A4B05"/>
    <w:rsid w:val="009A5632"/>
    <w:rsid w:val="009A57A4"/>
    <w:rsid w:val="009A58A1"/>
    <w:rsid w:val="009A6671"/>
    <w:rsid w:val="009A7DB0"/>
    <w:rsid w:val="009B2B1C"/>
    <w:rsid w:val="009B3877"/>
    <w:rsid w:val="009B4FC9"/>
    <w:rsid w:val="009B7039"/>
    <w:rsid w:val="009B74AC"/>
    <w:rsid w:val="009C19AC"/>
    <w:rsid w:val="009C21FC"/>
    <w:rsid w:val="009C2206"/>
    <w:rsid w:val="009C3673"/>
    <w:rsid w:val="009C4078"/>
    <w:rsid w:val="009D1CFE"/>
    <w:rsid w:val="009D5433"/>
    <w:rsid w:val="009D60E6"/>
    <w:rsid w:val="009D61BB"/>
    <w:rsid w:val="009D6D7A"/>
    <w:rsid w:val="009E04E8"/>
    <w:rsid w:val="009E21A5"/>
    <w:rsid w:val="009E2697"/>
    <w:rsid w:val="009E5976"/>
    <w:rsid w:val="009E6FCF"/>
    <w:rsid w:val="009E73EE"/>
    <w:rsid w:val="009E77A4"/>
    <w:rsid w:val="009F08BD"/>
    <w:rsid w:val="009F32CA"/>
    <w:rsid w:val="009F5B49"/>
    <w:rsid w:val="009F7B3D"/>
    <w:rsid w:val="00A04684"/>
    <w:rsid w:val="00A070E8"/>
    <w:rsid w:val="00A075A2"/>
    <w:rsid w:val="00A11B63"/>
    <w:rsid w:val="00A12104"/>
    <w:rsid w:val="00A12614"/>
    <w:rsid w:val="00A12832"/>
    <w:rsid w:val="00A15086"/>
    <w:rsid w:val="00A17206"/>
    <w:rsid w:val="00A17220"/>
    <w:rsid w:val="00A17FBB"/>
    <w:rsid w:val="00A22F2C"/>
    <w:rsid w:val="00A23C6F"/>
    <w:rsid w:val="00A24835"/>
    <w:rsid w:val="00A25BC8"/>
    <w:rsid w:val="00A276D1"/>
    <w:rsid w:val="00A304DD"/>
    <w:rsid w:val="00A33DCC"/>
    <w:rsid w:val="00A4172B"/>
    <w:rsid w:val="00A51E76"/>
    <w:rsid w:val="00A56DB1"/>
    <w:rsid w:val="00A600EC"/>
    <w:rsid w:val="00A66799"/>
    <w:rsid w:val="00A706B5"/>
    <w:rsid w:val="00A717A9"/>
    <w:rsid w:val="00A74BCA"/>
    <w:rsid w:val="00A802E1"/>
    <w:rsid w:val="00A81DD8"/>
    <w:rsid w:val="00A82B12"/>
    <w:rsid w:val="00A85293"/>
    <w:rsid w:val="00A86A78"/>
    <w:rsid w:val="00A96919"/>
    <w:rsid w:val="00A975F8"/>
    <w:rsid w:val="00A97A15"/>
    <w:rsid w:val="00AA0B1B"/>
    <w:rsid w:val="00AA1804"/>
    <w:rsid w:val="00AA2A86"/>
    <w:rsid w:val="00AA493C"/>
    <w:rsid w:val="00AA7045"/>
    <w:rsid w:val="00AA78BF"/>
    <w:rsid w:val="00AB4272"/>
    <w:rsid w:val="00AB5288"/>
    <w:rsid w:val="00AB5E32"/>
    <w:rsid w:val="00AB645C"/>
    <w:rsid w:val="00AB69CC"/>
    <w:rsid w:val="00AB7136"/>
    <w:rsid w:val="00AC0060"/>
    <w:rsid w:val="00AC14B0"/>
    <w:rsid w:val="00AC4E58"/>
    <w:rsid w:val="00AC6F42"/>
    <w:rsid w:val="00AD0092"/>
    <w:rsid w:val="00AD2658"/>
    <w:rsid w:val="00AD3498"/>
    <w:rsid w:val="00AD50CB"/>
    <w:rsid w:val="00AD73BA"/>
    <w:rsid w:val="00AE3B83"/>
    <w:rsid w:val="00AE619D"/>
    <w:rsid w:val="00AF11C1"/>
    <w:rsid w:val="00AF2782"/>
    <w:rsid w:val="00AF378E"/>
    <w:rsid w:val="00AF4520"/>
    <w:rsid w:val="00AF4DF9"/>
    <w:rsid w:val="00AF4FAC"/>
    <w:rsid w:val="00AF712D"/>
    <w:rsid w:val="00B00163"/>
    <w:rsid w:val="00B05A8D"/>
    <w:rsid w:val="00B05B4B"/>
    <w:rsid w:val="00B1310D"/>
    <w:rsid w:val="00B13B14"/>
    <w:rsid w:val="00B14789"/>
    <w:rsid w:val="00B167F8"/>
    <w:rsid w:val="00B16C82"/>
    <w:rsid w:val="00B20212"/>
    <w:rsid w:val="00B2032A"/>
    <w:rsid w:val="00B22657"/>
    <w:rsid w:val="00B22709"/>
    <w:rsid w:val="00B25735"/>
    <w:rsid w:val="00B26BF9"/>
    <w:rsid w:val="00B26C97"/>
    <w:rsid w:val="00B26FD7"/>
    <w:rsid w:val="00B27A27"/>
    <w:rsid w:val="00B30133"/>
    <w:rsid w:val="00B312EE"/>
    <w:rsid w:val="00B31D38"/>
    <w:rsid w:val="00B3613D"/>
    <w:rsid w:val="00B409C3"/>
    <w:rsid w:val="00B45019"/>
    <w:rsid w:val="00B45CF8"/>
    <w:rsid w:val="00B46E93"/>
    <w:rsid w:val="00B4786C"/>
    <w:rsid w:val="00B52749"/>
    <w:rsid w:val="00B619B6"/>
    <w:rsid w:val="00B64E09"/>
    <w:rsid w:val="00B70AF1"/>
    <w:rsid w:val="00B72885"/>
    <w:rsid w:val="00B7686A"/>
    <w:rsid w:val="00B76FF7"/>
    <w:rsid w:val="00B85E16"/>
    <w:rsid w:val="00B9609A"/>
    <w:rsid w:val="00B9748D"/>
    <w:rsid w:val="00B97B43"/>
    <w:rsid w:val="00B97F15"/>
    <w:rsid w:val="00BA14B9"/>
    <w:rsid w:val="00BA1CF3"/>
    <w:rsid w:val="00BA695E"/>
    <w:rsid w:val="00BB2FAB"/>
    <w:rsid w:val="00BB4A90"/>
    <w:rsid w:val="00BD0B2F"/>
    <w:rsid w:val="00BD2326"/>
    <w:rsid w:val="00BD2462"/>
    <w:rsid w:val="00BD4FAF"/>
    <w:rsid w:val="00BD6AA6"/>
    <w:rsid w:val="00BE151B"/>
    <w:rsid w:val="00BE3F1D"/>
    <w:rsid w:val="00BE5D2A"/>
    <w:rsid w:val="00BE6354"/>
    <w:rsid w:val="00BF1CF0"/>
    <w:rsid w:val="00BF4BDD"/>
    <w:rsid w:val="00BF58DA"/>
    <w:rsid w:val="00C04A19"/>
    <w:rsid w:val="00C0560B"/>
    <w:rsid w:val="00C17E8B"/>
    <w:rsid w:val="00C20CF3"/>
    <w:rsid w:val="00C242B2"/>
    <w:rsid w:val="00C27D87"/>
    <w:rsid w:val="00C32CDB"/>
    <w:rsid w:val="00C4088E"/>
    <w:rsid w:val="00C409F1"/>
    <w:rsid w:val="00C42635"/>
    <w:rsid w:val="00C45C71"/>
    <w:rsid w:val="00C51597"/>
    <w:rsid w:val="00C51C62"/>
    <w:rsid w:val="00C52A75"/>
    <w:rsid w:val="00C52D36"/>
    <w:rsid w:val="00C53A43"/>
    <w:rsid w:val="00C54C05"/>
    <w:rsid w:val="00C55D78"/>
    <w:rsid w:val="00C620F4"/>
    <w:rsid w:val="00C66634"/>
    <w:rsid w:val="00C714F5"/>
    <w:rsid w:val="00C71E4F"/>
    <w:rsid w:val="00C74D56"/>
    <w:rsid w:val="00C76846"/>
    <w:rsid w:val="00C76AB3"/>
    <w:rsid w:val="00C77474"/>
    <w:rsid w:val="00C814EB"/>
    <w:rsid w:val="00C81523"/>
    <w:rsid w:val="00C83933"/>
    <w:rsid w:val="00C84002"/>
    <w:rsid w:val="00C84841"/>
    <w:rsid w:val="00C85D1F"/>
    <w:rsid w:val="00C8753D"/>
    <w:rsid w:val="00C919D1"/>
    <w:rsid w:val="00C91D1F"/>
    <w:rsid w:val="00C931C3"/>
    <w:rsid w:val="00C968FA"/>
    <w:rsid w:val="00C969A2"/>
    <w:rsid w:val="00C97B16"/>
    <w:rsid w:val="00CA2264"/>
    <w:rsid w:val="00CA4784"/>
    <w:rsid w:val="00CA53CC"/>
    <w:rsid w:val="00CA7827"/>
    <w:rsid w:val="00CB5725"/>
    <w:rsid w:val="00CB5F22"/>
    <w:rsid w:val="00CB6FF0"/>
    <w:rsid w:val="00CC3D65"/>
    <w:rsid w:val="00CC4E92"/>
    <w:rsid w:val="00CC5176"/>
    <w:rsid w:val="00CC61D6"/>
    <w:rsid w:val="00CC62C4"/>
    <w:rsid w:val="00CC7337"/>
    <w:rsid w:val="00CC7F4C"/>
    <w:rsid w:val="00CD4A19"/>
    <w:rsid w:val="00CD73D7"/>
    <w:rsid w:val="00CE047A"/>
    <w:rsid w:val="00CE548B"/>
    <w:rsid w:val="00CE7DC4"/>
    <w:rsid w:val="00CF21B8"/>
    <w:rsid w:val="00CF515B"/>
    <w:rsid w:val="00CF7307"/>
    <w:rsid w:val="00CF7CD6"/>
    <w:rsid w:val="00CF7F34"/>
    <w:rsid w:val="00D025A5"/>
    <w:rsid w:val="00D02A4B"/>
    <w:rsid w:val="00D04265"/>
    <w:rsid w:val="00D0702E"/>
    <w:rsid w:val="00D077CB"/>
    <w:rsid w:val="00D11977"/>
    <w:rsid w:val="00D160BA"/>
    <w:rsid w:val="00D176B2"/>
    <w:rsid w:val="00D2070B"/>
    <w:rsid w:val="00D21D53"/>
    <w:rsid w:val="00D277D6"/>
    <w:rsid w:val="00D30A47"/>
    <w:rsid w:val="00D31823"/>
    <w:rsid w:val="00D35EF5"/>
    <w:rsid w:val="00D37BFA"/>
    <w:rsid w:val="00D45AA5"/>
    <w:rsid w:val="00D478D7"/>
    <w:rsid w:val="00D47B44"/>
    <w:rsid w:val="00D51788"/>
    <w:rsid w:val="00D5577D"/>
    <w:rsid w:val="00D565C8"/>
    <w:rsid w:val="00D5768E"/>
    <w:rsid w:val="00D616A2"/>
    <w:rsid w:val="00D64125"/>
    <w:rsid w:val="00D77E5E"/>
    <w:rsid w:val="00D80CA3"/>
    <w:rsid w:val="00D83630"/>
    <w:rsid w:val="00D87285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D97"/>
    <w:rsid w:val="00DA0DF0"/>
    <w:rsid w:val="00DA1249"/>
    <w:rsid w:val="00DA20BF"/>
    <w:rsid w:val="00DA454D"/>
    <w:rsid w:val="00DA66B4"/>
    <w:rsid w:val="00DA7D75"/>
    <w:rsid w:val="00DB3799"/>
    <w:rsid w:val="00DB3DA0"/>
    <w:rsid w:val="00DB5625"/>
    <w:rsid w:val="00DB7E9B"/>
    <w:rsid w:val="00DC191C"/>
    <w:rsid w:val="00DC4E29"/>
    <w:rsid w:val="00DC5349"/>
    <w:rsid w:val="00DC7ED5"/>
    <w:rsid w:val="00DD0E7B"/>
    <w:rsid w:val="00DD325C"/>
    <w:rsid w:val="00DD4363"/>
    <w:rsid w:val="00DD683E"/>
    <w:rsid w:val="00DE455D"/>
    <w:rsid w:val="00DF01F7"/>
    <w:rsid w:val="00DF34AA"/>
    <w:rsid w:val="00DF3BB5"/>
    <w:rsid w:val="00DF55CE"/>
    <w:rsid w:val="00E03747"/>
    <w:rsid w:val="00E07C86"/>
    <w:rsid w:val="00E13487"/>
    <w:rsid w:val="00E136FE"/>
    <w:rsid w:val="00E13D9E"/>
    <w:rsid w:val="00E174FA"/>
    <w:rsid w:val="00E21E24"/>
    <w:rsid w:val="00E32AEE"/>
    <w:rsid w:val="00E3788E"/>
    <w:rsid w:val="00E402B1"/>
    <w:rsid w:val="00E43E99"/>
    <w:rsid w:val="00E44AA7"/>
    <w:rsid w:val="00E4551D"/>
    <w:rsid w:val="00E4660D"/>
    <w:rsid w:val="00E47989"/>
    <w:rsid w:val="00E50818"/>
    <w:rsid w:val="00E50A8E"/>
    <w:rsid w:val="00E51120"/>
    <w:rsid w:val="00E52C7D"/>
    <w:rsid w:val="00E5550B"/>
    <w:rsid w:val="00E55CDD"/>
    <w:rsid w:val="00E56FDB"/>
    <w:rsid w:val="00E574B3"/>
    <w:rsid w:val="00E65B8E"/>
    <w:rsid w:val="00E6794B"/>
    <w:rsid w:val="00E70133"/>
    <w:rsid w:val="00E72AB4"/>
    <w:rsid w:val="00E7556B"/>
    <w:rsid w:val="00E76AC8"/>
    <w:rsid w:val="00E8234B"/>
    <w:rsid w:val="00E95CDD"/>
    <w:rsid w:val="00E9624A"/>
    <w:rsid w:val="00E96F36"/>
    <w:rsid w:val="00E97043"/>
    <w:rsid w:val="00E970A1"/>
    <w:rsid w:val="00E97561"/>
    <w:rsid w:val="00EA1881"/>
    <w:rsid w:val="00EB3AF0"/>
    <w:rsid w:val="00EB578F"/>
    <w:rsid w:val="00EC0E82"/>
    <w:rsid w:val="00EC1B03"/>
    <w:rsid w:val="00EC72C5"/>
    <w:rsid w:val="00EC7E70"/>
    <w:rsid w:val="00ED0DE7"/>
    <w:rsid w:val="00ED0F73"/>
    <w:rsid w:val="00ED1426"/>
    <w:rsid w:val="00ED1659"/>
    <w:rsid w:val="00ED2454"/>
    <w:rsid w:val="00ED321B"/>
    <w:rsid w:val="00ED59EC"/>
    <w:rsid w:val="00EE6BB2"/>
    <w:rsid w:val="00EF0776"/>
    <w:rsid w:val="00EF189E"/>
    <w:rsid w:val="00EF60C3"/>
    <w:rsid w:val="00F01A78"/>
    <w:rsid w:val="00F01D91"/>
    <w:rsid w:val="00F042F8"/>
    <w:rsid w:val="00F07F30"/>
    <w:rsid w:val="00F127BA"/>
    <w:rsid w:val="00F143EA"/>
    <w:rsid w:val="00F14E5D"/>
    <w:rsid w:val="00F2265E"/>
    <w:rsid w:val="00F327A6"/>
    <w:rsid w:val="00F35302"/>
    <w:rsid w:val="00F35775"/>
    <w:rsid w:val="00F419D9"/>
    <w:rsid w:val="00F42A3A"/>
    <w:rsid w:val="00F451C0"/>
    <w:rsid w:val="00F4615F"/>
    <w:rsid w:val="00F51D7B"/>
    <w:rsid w:val="00F54A91"/>
    <w:rsid w:val="00F55625"/>
    <w:rsid w:val="00F6105A"/>
    <w:rsid w:val="00F62306"/>
    <w:rsid w:val="00F6269B"/>
    <w:rsid w:val="00F63B35"/>
    <w:rsid w:val="00F6414E"/>
    <w:rsid w:val="00F658BF"/>
    <w:rsid w:val="00F707C6"/>
    <w:rsid w:val="00F70A91"/>
    <w:rsid w:val="00F71D36"/>
    <w:rsid w:val="00F741E2"/>
    <w:rsid w:val="00F82162"/>
    <w:rsid w:val="00F82F1E"/>
    <w:rsid w:val="00F85146"/>
    <w:rsid w:val="00F8547F"/>
    <w:rsid w:val="00F9188F"/>
    <w:rsid w:val="00F92455"/>
    <w:rsid w:val="00FA1561"/>
    <w:rsid w:val="00FA1C06"/>
    <w:rsid w:val="00FA21D4"/>
    <w:rsid w:val="00FA38D7"/>
    <w:rsid w:val="00FA455B"/>
    <w:rsid w:val="00FA7C84"/>
    <w:rsid w:val="00FB2BE2"/>
    <w:rsid w:val="00FB4819"/>
    <w:rsid w:val="00FB71F7"/>
    <w:rsid w:val="00FB7C87"/>
    <w:rsid w:val="00FC22E1"/>
    <w:rsid w:val="00FC5C27"/>
    <w:rsid w:val="00FC63D4"/>
    <w:rsid w:val="00FC7FA1"/>
    <w:rsid w:val="00FD38D1"/>
    <w:rsid w:val="00FD3FA0"/>
    <w:rsid w:val="00FE25E5"/>
    <w:rsid w:val="00FE3B42"/>
    <w:rsid w:val="00FF2780"/>
    <w:rsid w:val="00FF4437"/>
    <w:rsid w:val="00FF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1D4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0333D-832F-40CC-9BFE-0AD9AEDE4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Usuário do Windows</cp:lastModifiedBy>
  <cp:revision>10</cp:revision>
  <cp:lastPrinted>2018-02-01T17:17:00Z</cp:lastPrinted>
  <dcterms:created xsi:type="dcterms:W3CDTF">2018-02-07T15:26:00Z</dcterms:created>
  <dcterms:modified xsi:type="dcterms:W3CDTF">2018-02-26T16:36:00Z</dcterms:modified>
</cp:coreProperties>
</file>